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77" w:rsidRPr="006B4CC7" w:rsidRDefault="00F91A77" w:rsidP="00F91A77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 w:rsidR="00F93F24">
        <w:t>2</w:t>
      </w:r>
    </w:p>
    <w:p w:rsidR="00F91A77" w:rsidRDefault="00F91A77" w:rsidP="00F91A77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F91A77" w:rsidRPr="006B4CC7" w:rsidRDefault="00F91A77" w:rsidP="00F91A77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 xml:space="preserve">(ЛОТ № </w:t>
      </w:r>
      <w:r w:rsidR="00F93F24">
        <w:rPr>
          <w:bCs/>
        </w:rPr>
        <w:t>2</w:t>
      </w:r>
      <w:r>
        <w:rPr>
          <w:bCs/>
        </w:rPr>
        <w:t>)</w:t>
      </w:r>
    </w:p>
    <w:p w:rsidR="00F91A77" w:rsidRPr="009E4E8C" w:rsidRDefault="00F91A77" w:rsidP="00F91A77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F91A77" w:rsidRPr="009E4E8C" w:rsidRDefault="00F91A77" w:rsidP="00F91A77">
      <w:pPr>
        <w:ind w:right="554"/>
        <w:jc w:val="center"/>
      </w:pPr>
    </w:p>
    <w:p w:rsidR="00F91A77" w:rsidRDefault="00F91A77" w:rsidP="00F91A77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91A77" w:rsidRPr="007E1841" w:rsidRDefault="00F91A77" w:rsidP="00F91A77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F91A77" w:rsidRDefault="00F91A77" w:rsidP="00F91A77">
      <w:pPr>
        <w:tabs>
          <w:tab w:val="left" w:pos="5245"/>
        </w:tabs>
        <w:rPr>
          <w:snapToGrid w:val="0"/>
          <w:sz w:val="22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91A77" w:rsidRDefault="00F91A77" w:rsidP="00F91A77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91A77" w:rsidRDefault="00F91A77" w:rsidP="00F91A77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91A77" w:rsidRDefault="00F91A77" w:rsidP="00F91A77">
      <w:pPr>
        <w:pStyle w:val="1"/>
      </w:pPr>
      <w:r>
        <w:t>действующий _______________________________________________________________________,</w:t>
      </w:r>
    </w:p>
    <w:p w:rsidR="00F91A77" w:rsidRPr="00B01B47" w:rsidRDefault="00F91A77" w:rsidP="00F91A77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F91A77" w:rsidRPr="00172487" w:rsidRDefault="00F91A77" w:rsidP="00F91A77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172487" w:rsidRDefault="00F91A77" w:rsidP="00F91A77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F91A77" w:rsidRDefault="00F91A77" w:rsidP="00F91A77">
      <w:pPr>
        <w:pStyle w:val="1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F91A77" w:rsidRDefault="00F91A77" w:rsidP="00F91A77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F91A77" w:rsidRDefault="00F91A77" w:rsidP="00F91A77">
      <w:pPr>
        <w:pStyle w:val="1"/>
        <w:widowControl w:val="0"/>
        <w:jc w:val="both"/>
        <w:rPr>
          <w:sz w:val="22"/>
        </w:rPr>
      </w:pPr>
    </w:p>
    <w:p w:rsidR="00F91A77" w:rsidRDefault="00F91A77" w:rsidP="00F91A77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F91A77" w:rsidRPr="0067641F" w:rsidRDefault="00F91A77" w:rsidP="00F91A77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F91A77" w:rsidRDefault="00F91A77" w:rsidP="00F91A77">
      <w:pPr>
        <w:jc w:val="both"/>
        <w:rPr>
          <w:b/>
        </w:rPr>
      </w:pPr>
      <w:r w:rsidRPr="00AD7D1D">
        <w:rPr>
          <w:b/>
        </w:rPr>
        <w:t xml:space="preserve">– </w:t>
      </w:r>
      <w:r w:rsidRPr="001F5C22">
        <w:rPr>
          <w:b/>
        </w:rPr>
        <w:t xml:space="preserve">нежилое здание – здание ветеринарного </w:t>
      </w:r>
      <w:r>
        <w:rPr>
          <w:b/>
        </w:rPr>
        <w:t>участк</w:t>
      </w:r>
      <w:r w:rsidRPr="001F5C22">
        <w:rPr>
          <w:b/>
        </w:rPr>
        <w:t>а общей площадью 60,2 кв.м., кадастровый номер 74:10:0105002:533 с земельным участком, общей площадью 585,0 кв.м., кадастровый номер 74:10:0105004:52, расположенное по адресу: Челябинская область, Катав-Ивановский район, село Серпиевка, ул. Новая, 32.</w:t>
      </w:r>
      <w:r>
        <w:rPr>
          <w:b/>
        </w:rPr>
        <w:t xml:space="preserve"> </w:t>
      </w:r>
      <w:r w:rsidRPr="00AC2634">
        <w:rPr>
          <w:b/>
        </w:rPr>
        <w:t xml:space="preserve"> (ЛОТ № </w:t>
      </w:r>
      <w:r w:rsidR="00F93F24">
        <w:rPr>
          <w:b/>
        </w:rPr>
        <w:t>2</w:t>
      </w:r>
      <w:r w:rsidRPr="00AC2634">
        <w:rPr>
          <w:b/>
        </w:rPr>
        <w:t>)</w:t>
      </w:r>
    </w:p>
    <w:p w:rsidR="00F91A77" w:rsidRPr="00AC2634" w:rsidRDefault="00F91A77" w:rsidP="00F91A77">
      <w:pPr>
        <w:jc w:val="both"/>
        <w:rPr>
          <w:b/>
        </w:rPr>
      </w:pPr>
    </w:p>
    <w:p w:rsidR="00F91A77" w:rsidRDefault="00F91A77" w:rsidP="00F91A77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ознакомлен с Регламентом </w:t>
      </w:r>
    </w:p>
    <w:p w:rsidR="00F91A77" w:rsidRPr="00D7463F" w:rsidRDefault="00F91A77" w:rsidP="00F91A77">
      <w:pPr>
        <w:jc w:val="both"/>
        <w:rPr>
          <w:b/>
        </w:rPr>
      </w:pPr>
      <w:r w:rsidRPr="00D7463F">
        <w:lastRenderedPageBreak/>
        <w:t>электронной площадки в соответстви</w:t>
      </w:r>
      <w:r>
        <w:t>и</w:t>
      </w:r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r>
        <w:t>о</w:t>
      </w:r>
      <w:r w:rsidRPr="00386C51">
        <w:t xml:space="preserve">платить </w:t>
      </w:r>
      <w:r>
        <w:t xml:space="preserve">цену продажи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F91A77" w:rsidRPr="00075D60" w:rsidRDefault="00F91A77" w:rsidP="00F91A77">
      <w:pPr>
        <w:ind w:firstLine="567"/>
        <w:jc w:val="both"/>
      </w:pPr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F91A77" w:rsidRPr="00386C51" w:rsidRDefault="00F91A77" w:rsidP="00F91A77">
      <w:pPr>
        <w:autoSpaceDE w:val="0"/>
        <w:autoSpaceDN w:val="0"/>
        <w:adjustRightInd w:val="0"/>
        <w:ind w:firstLine="709"/>
        <w:jc w:val="both"/>
      </w:pPr>
    </w:p>
    <w:p w:rsidR="00F91A77" w:rsidRDefault="00F91A77" w:rsidP="00F91A77">
      <w:pPr>
        <w:autoSpaceDE w:val="0"/>
        <w:autoSpaceDN w:val="0"/>
        <w:adjustRightInd w:val="0"/>
        <w:ind w:firstLine="720"/>
        <w:jc w:val="both"/>
      </w:pPr>
    </w:p>
    <w:p w:rsidR="00F91A77" w:rsidRDefault="00F91A77" w:rsidP="00F91A77">
      <w:pPr>
        <w:autoSpaceDE w:val="0"/>
        <w:autoSpaceDN w:val="0"/>
        <w:adjustRightInd w:val="0"/>
        <w:ind w:firstLine="720"/>
        <w:jc w:val="both"/>
      </w:pPr>
    </w:p>
    <w:p w:rsidR="00F91A77" w:rsidRPr="00386C51" w:rsidRDefault="00F91A77" w:rsidP="00F91A77">
      <w:pPr>
        <w:autoSpaceDE w:val="0"/>
        <w:autoSpaceDN w:val="0"/>
        <w:adjustRightInd w:val="0"/>
        <w:ind w:firstLine="720"/>
        <w:jc w:val="both"/>
      </w:pP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A77" w:rsidRDefault="00F91A77" w:rsidP="00F91A7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F91A77" w:rsidRDefault="00F91A77" w:rsidP="00F91A77">
      <w:pPr>
        <w:ind w:right="-58"/>
        <w:jc w:val="both"/>
      </w:pPr>
      <w:r>
        <w:t>___________________________________________________________________________________</w:t>
      </w:r>
    </w:p>
    <w:p w:rsidR="00F91A77" w:rsidRDefault="00F91A77" w:rsidP="00F91A77">
      <w:pPr>
        <w:ind w:right="-58"/>
        <w:jc w:val="both"/>
      </w:pPr>
    </w:p>
    <w:p w:rsidR="00F91A77" w:rsidRPr="008C6EC8" w:rsidRDefault="00F91A77" w:rsidP="00F91A77">
      <w:pPr>
        <w:jc w:val="both"/>
        <w:rPr>
          <w:snapToGrid w:val="0"/>
        </w:rPr>
      </w:pPr>
    </w:p>
    <w:p w:rsidR="00F91A77" w:rsidRPr="00DA3395" w:rsidRDefault="00F91A77" w:rsidP="00F91A77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F91A77" w:rsidRPr="00DA3395" w:rsidRDefault="00F91A77" w:rsidP="00F91A77">
      <w:r w:rsidRPr="00DA3395">
        <w:t>_________________________________________________________________________________</w:t>
      </w:r>
    </w:p>
    <w:p w:rsidR="00F91A77" w:rsidRPr="00DA3395" w:rsidRDefault="00F91A77" w:rsidP="00F91A77"/>
    <w:p w:rsidR="00F91A77" w:rsidRPr="008C3025" w:rsidRDefault="00F91A77" w:rsidP="00F91A77">
      <w:pPr>
        <w:rPr>
          <w:b/>
          <w:szCs w:val="28"/>
        </w:rPr>
      </w:pPr>
      <w:r w:rsidRPr="00DA3395">
        <w:t>«       » _________________ 20</w:t>
      </w:r>
      <w:r>
        <w:t>2__</w:t>
      </w:r>
      <w:r w:rsidRPr="00DA3395">
        <w:t>г. (дата подачи заявки)</w:t>
      </w:r>
    </w:p>
    <w:p w:rsidR="00F91A77" w:rsidRDefault="00F91A77" w:rsidP="00F91A77"/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176FF"/>
    <w:rsid w:val="00022B9E"/>
    <w:rsid w:val="00030F61"/>
    <w:rsid w:val="00064EFD"/>
    <w:rsid w:val="000731BE"/>
    <w:rsid w:val="000748A1"/>
    <w:rsid w:val="00075BF8"/>
    <w:rsid w:val="000A282D"/>
    <w:rsid w:val="000C58B5"/>
    <w:rsid w:val="000D1DA4"/>
    <w:rsid w:val="000D4786"/>
    <w:rsid w:val="000E11AE"/>
    <w:rsid w:val="000F6281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4BC9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4F02DA"/>
    <w:rsid w:val="00505F4F"/>
    <w:rsid w:val="00514B99"/>
    <w:rsid w:val="00516EB3"/>
    <w:rsid w:val="00544A62"/>
    <w:rsid w:val="00547E30"/>
    <w:rsid w:val="00561102"/>
    <w:rsid w:val="00577422"/>
    <w:rsid w:val="005D31BB"/>
    <w:rsid w:val="005E4A5C"/>
    <w:rsid w:val="005E6428"/>
    <w:rsid w:val="005F5702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3763A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B71FD"/>
    <w:rsid w:val="00CC7A4F"/>
    <w:rsid w:val="00CD290A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15F9D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16D6"/>
    <w:rsid w:val="00F91A77"/>
    <w:rsid w:val="00F93F24"/>
    <w:rsid w:val="00F94A72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4</cp:revision>
  <cp:lastPrinted>2021-10-06T11:22:00Z</cp:lastPrinted>
  <dcterms:created xsi:type="dcterms:W3CDTF">2023-05-16T11:44:00Z</dcterms:created>
  <dcterms:modified xsi:type="dcterms:W3CDTF">2023-06-22T12:01:00Z</dcterms:modified>
</cp:coreProperties>
</file>